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  <w:bookmarkStart w:id="1" w:name="_GoBack"/>
      <w:bookmarkEnd w:id="1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学年第二学期在线教学方案（第1</w:t>
      </w:r>
      <w:r>
        <w:rPr>
          <w:rFonts w:ascii="黑体" w:hAnsi="黑体" w:eastAsia="黑体"/>
          <w:sz w:val="32"/>
          <w:szCs w:val="32"/>
        </w:rPr>
        <w:t>-2</w:t>
      </w:r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开课单位：工业设计学院</w:t>
      </w: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352398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草图与快题设计3(1班)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邹玉清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1-9周  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周二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-905510</wp:posOffset>
                  </wp:positionV>
                  <wp:extent cx="582930" cy="827405"/>
                  <wp:effectExtent l="0" t="0" r="7620" b="0"/>
                  <wp:wrapSquare wrapText="bothSides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352398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草图与快题设计3(2班)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霍春晓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1-9周  周二5,6,7,8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周二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-943610</wp:posOffset>
                  </wp:positionV>
                  <wp:extent cx="600710" cy="827405"/>
                  <wp:effectExtent l="0" t="0" r="8890" b="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351327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服务设计(交互班)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杨洁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周三1,2,3,4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周三、周五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QQ群或腾讯会议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-975360</wp:posOffset>
                  </wp:positionV>
                  <wp:extent cx="643890" cy="827405"/>
                  <wp:effectExtent l="0" t="0" r="3810" b="0"/>
                  <wp:wrapSquare wrapText="bothSides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计算机辅助设计2(1班)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江加贝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周一5,6,7,8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周一、周五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-880110</wp:posOffset>
                  </wp:positionV>
                  <wp:extent cx="633095" cy="827405"/>
                  <wp:effectExtent l="0" t="0" r="0" b="0"/>
                  <wp:wrapSquare wrapText="bothSides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bookmarkStart w:id="0" w:name="_Hlk95813140"/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计算机辅助设计2(2班)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邹玉清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周一5,6,7,8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周一、周五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-1102360</wp:posOffset>
                  </wp:positionV>
                  <wp:extent cx="568325" cy="827405"/>
                  <wp:effectExtent l="0" t="0" r="3175" b="0"/>
                  <wp:wrapSquare wrapText="bothSides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352386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科技与设计(交互班)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陈光曦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周一5,6,7,8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周一、周五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-884555</wp:posOffset>
                  </wp:positionV>
                  <wp:extent cx="647700" cy="827405"/>
                  <wp:effectExtent l="0" t="0" r="0" b="0"/>
                  <wp:wrapSquare wrapText="bothSides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351017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设计工作坊2(1班)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江加贝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1-7周  周二1,2,3,4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周二、周四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-1013460</wp:posOffset>
                  </wp:positionV>
                  <wp:extent cx="633095" cy="827405"/>
                  <wp:effectExtent l="0" t="0" r="0" b="0"/>
                  <wp:wrapSquare wrapText="bothSides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351017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设计工作坊2(2班)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张旸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1-7周  周二1,2,3,4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周二、周四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QQ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-988060</wp:posOffset>
                  </wp:positionV>
                  <wp:extent cx="557530" cy="827405"/>
                  <wp:effectExtent l="0" t="0" r="0" b="0"/>
                  <wp:wrapSquare wrapText="bothSides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设计基础3(1班)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钱大经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周一1,2,3,4 周三1,2,3,4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周一、周三、周五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-956310</wp:posOffset>
                  </wp:positionV>
                  <wp:extent cx="629920" cy="827405"/>
                  <wp:effectExtent l="0" t="0" r="0" b="0"/>
                  <wp:wrapSquare wrapText="bothSides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设计基础3(2班)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李刚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周一1,2,3,4 周三1,2,3,4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周一、周三、周五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腾讯课堂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-967740</wp:posOffset>
                  </wp:positionV>
                  <wp:extent cx="658495" cy="827405"/>
                  <wp:effectExtent l="0" t="0" r="8255" b="0"/>
                  <wp:wrapSquare wrapText="bothSides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设计基础3(3班)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周一1,2,3,4 周三1,2,3,4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周一、周三、周五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-948690</wp:posOffset>
                  </wp:positionV>
                  <wp:extent cx="611505" cy="827405"/>
                  <wp:effectExtent l="0" t="0" r="0" b="0"/>
                  <wp:wrapSquare wrapText="bothSides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设计基础3(4班)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庄元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周一1,2,3,4 周三1,2,3,4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周一、周三、周五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-935990</wp:posOffset>
                  </wp:positionV>
                  <wp:extent cx="651510" cy="827405"/>
                  <wp:effectExtent l="0" t="0" r="0" b="0"/>
                  <wp:wrapSquare wrapText="bothSides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设计基础3(5班)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杨朔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周一1,2,3,4 周三1,2,3,4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周一、周三、周五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-981075</wp:posOffset>
                  </wp:positionV>
                  <wp:extent cx="633095" cy="827405"/>
                  <wp:effectExtent l="0" t="0" r="0" b="0"/>
                  <wp:wrapSquare wrapText="bothSides"/>
                  <wp:docPr id="52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352385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设计综合表达2(1班)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霍春晓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1-3周  周一1,2,3,4 周三1,2,3,4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周一、周三、周五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-980440</wp:posOffset>
                  </wp:positionV>
                  <wp:extent cx="589915" cy="827405"/>
                  <wp:effectExtent l="0" t="0" r="635" b="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352385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设计综合表达2(2班)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江加贝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1-3周  周一1,2,3,4 周三1,2,3,4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周一、周三、周五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-923290</wp:posOffset>
                  </wp:positionV>
                  <wp:extent cx="633095" cy="827405"/>
                  <wp:effectExtent l="0" t="0" r="0" b="0"/>
                  <wp:wrapSquare wrapText="bothSides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352363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述行性展示设计(1班)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庄元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周二1,2,3,4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周二、周四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微信、超星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-923290</wp:posOffset>
                  </wp:positionV>
                  <wp:extent cx="651510" cy="827405"/>
                  <wp:effectExtent l="0" t="0" r="0" b="0"/>
                  <wp:wrapSquare wrapText="bothSides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352363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述行性展示设计(2班)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潘晶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周三1,2,3,4 周五1,2,3,4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周三、周五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超星学习通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-916940</wp:posOffset>
                  </wp:positionV>
                  <wp:extent cx="673100" cy="827405"/>
                  <wp:effectExtent l="0" t="0" r="0" b="0"/>
                  <wp:wrapSquare wrapText="bothSides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351307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图标设计(1班)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杨志麟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1-5周  周二1,2,3,4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周二、周四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-904875</wp:posOffset>
                  </wp:positionV>
                  <wp:extent cx="633095" cy="827405"/>
                  <wp:effectExtent l="0" t="0" r="0" b="0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展示空间构成(1班)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张应鲲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1-7周  周二1,2,3,4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周二、周四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-961390</wp:posOffset>
                  </wp:positionV>
                  <wp:extent cx="643890" cy="827405"/>
                  <wp:effectExtent l="0" t="0" r="3810" b="0"/>
                  <wp:wrapSquare wrapText="bothSides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352424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展示空间构成(2班)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虞英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1-7周  周二1,2,3,4 周四1,2,3,4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周二、周四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-974090</wp:posOffset>
                  </wp:positionV>
                  <wp:extent cx="636905" cy="827405"/>
                  <wp:effectExtent l="0" t="0" r="0" b="0"/>
                  <wp:wrapSquare wrapText="bothSides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展示专题设计2(1班)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何永军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1-7周  周一5,6,7,8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周一、周五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-883285</wp:posOffset>
                  </wp:positionV>
                  <wp:extent cx="597535" cy="827405"/>
                  <wp:effectExtent l="0" t="0" r="0" b="0"/>
                  <wp:wrapSquare wrapText="bothSides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352438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展示专题设计2(2班)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潘晶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1-7周  周一5,6,7,8 周五5,6,7,8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周一、周五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inline distT="0" distB="0" distL="0" distR="0">
                  <wp:extent cx="686435" cy="927100"/>
                  <wp:effectExtent l="0" t="0" r="0" b="635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875" cy="93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-782320</wp:posOffset>
                  </wp:positionV>
                  <wp:extent cx="654685" cy="775970"/>
                  <wp:effectExtent l="0" t="0" r="0" b="5080"/>
                  <wp:wrapSquare wrapText="bothSides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毕业论文(5)(697班)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潘琳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-942975</wp:posOffset>
                  </wp:positionV>
                  <wp:extent cx="579120" cy="827405"/>
                  <wp:effectExtent l="0" t="0" r="0" b="0"/>
                  <wp:wrapSquare wrapText="bothSides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毕业论文(5)(699班)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朱飞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-1024890</wp:posOffset>
                  </wp:positionV>
                  <wp:extent cx="589915" cy="827405"/>
                  <wp:effectExtent l="0" t="0" r="635" b="0"/>
                  <wp:wrapSquare wrapText="bothSides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毕业论文(5)(700班)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柏雷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-1024890</wp:posOffset>
                  </wp:positionV>
                  <wp:extent cx="643890" cy="827405"/>
                  <wp:effectExtent l="0" t="0" r="3810" b="0"/>
                  <wp:wrapSquare wrapText="bothSides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霍春晓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-942340</wp:posOffset>
                  </wp:positionV>
                  <wp:extent cx="575945" cy="827405"/>
                  <wp:effectExtent l="0" t="0" r="0" b="0"/>
                  <wp:wrapSquare wrapText="bothSides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张明、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徐博文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-879475</wp:posOffset>
                  </wp:positionV>
                  <wp:extent cx="647700" cy="827405"/>
                  <wp:effectExtent l="0" t="0" r="0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邹玉清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-1056640</wp:posOffset>
                  </wp:positionV>
                  <wp:extent cx="622300" cy="827405"/>
                  <wp:effectExtent l="0" t="0" r="6350" b="0"/>
                  <wp:wrapSquare wrapText="bothSides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王文聪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-974090</wp:posOffset>
                  </wp:positionV>
                  <wp:extent cx="640715" cy="827405"/>
                  <wp:effectExtent l="0" t="0" r="6985" b="0"/>
                  <wp:wrapSquare wrapText="bothSides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毕业论文(5)(705班)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刘彦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https://ke.qq.com/webcourse/4243947/104404984#from=800021724&amp;lite=1&amp;live=1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-942340</wp:posOffset>
                  </wp:positionV>
                  <wp:extent cx="669290" cy="827405"/>
                  <wp:effectExtent l="0" t="0" r="0" b="0"/>
                  <wp:wrapSquare wrapText="bothSides"/>
                  <wp:docPr id="61" name="图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毕业论文(5)(706班)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杨洁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QQ群或腾讯会议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-1088390</wp:posOffset>
                  </wp:positionV>
                  <wp:extent cx="643890" cy="827405"/>
                  <wp:effectExtent l="0" t="0" r="3810" b="0"/>
                  <wp:wrapSquare wrapText="bothSides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毕业论文(5)(707班)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-883920</wp:posOffset>
                  </wp:positionV>
                  <wp:extent cx="712470" cy="827405"/>
                  <wp:effectExtent l="0" t="0" r="0" b="0"/>
                  <wp:wrapSquare wrapText="bothSides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虞英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-1132840</wp:posOffset>
                  </wp:positionV>
                  <wp:extent cx="626110" cy="827405"/>
                  <wp:effectExtent l="0" t="0" r="2540" b="0"/>
                  <wp:wrapSquare wrapText="bothSides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毕业论文(5)(709班)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何永军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-1012190</wp:posOffset>
                  </wp:positionV>
                  <wp:extent cx="604520" cy="827405"/>
                  <wp:effectExtent l="0" t="0" r="5080" b="0"/>
                  <wp:wrapSquare wrapText="bothSides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毕业论文(5)(710班)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潘晶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-942340</wp:posOffset>
                  </wp:positionV>
                  <wp:extent cx="697865" cy="827405"/>
                  <wp:effectExtent l="0" t="0" r="6985" b="0"/>
                  <wp:wrapSquare wrapText="bothSides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毕业论文(5)(711班)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庄元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-980440</wp:posOffset>
                  </wp:positionV>
                  <wp:extent cx="651510" cy="827405"/>
                  <wp:effectExtent l="0" t="0" r="0" b="0"/>
                  <wp:wrapSquare wrapText="bothSides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毕业论文(5)(712班)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郑昕怡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-923925</wp:posOffset>
                  </wp:positionV>
                  <wp:extent cx="608330" cy="827405"/>
                  <wp:effectExtent l="0" t="0" r="1270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毕业论文(5)(713班)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王可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-980440</wp:posOffset>
                  </wp:positionV>
                  <wp:extent cx="586740" cy="827405"/>
                  <wp:effectExtent l="0" t="0" r="3810" b="0"/>
                  <wp:wrapSquare wrapText="bothSides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毕业论文(5)(714班)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王倩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-1012190</wp:posOffset>
                  </wp:positionV>
                  <wp:extent cx="643890" cy="827405"/>
                  <wp:effectExtent l="0" t="0" r="3810" b="0"/>
                  <wp:wrapSquare wrapText="bothSides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毕业论文(5)(715班)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江加贝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飞书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-885190</wp:posOffset>
                  </wp:positionV>
                  <wp:extent cx="636905" cy="827405"/>
                  <wp:effectExtent l="0" t="0" r="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毕业论文(5)(716班)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张页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-883285</wp:posOffset>
                  </wp:positionV>
                  <wp:extent cx="643890" cy="827405"/>
                  <wp:effectExtent l="0" t="0" r="3810" b="0"/>
                  <wp:wrapSquare wrapText="bothSides"/>
                  <wp:docPr id="53" name="图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毕业论文(5)(717班)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陈光曦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-955675</wp:posOffset>
                  </wp:positionV>
                  <wp:extent cx="633095" cy="827405"/>
                  <wp:effectExtent l="0" t="0" r="0" b="0"/>
                  <wp:wrapSquare wrapText="bothSides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毕业论文(5)(718班)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张应鲲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-1126490</wp:posOffset>
                  </wp:positionV>
                  <wp:extent cx="654685" cy="827405"/>
                  <wp:effectExtent l="0" t="0" r="0" b="0"/>
                  <wp:wrapSquare wrapText="bothSides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毕业论文(5)(698班)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杨志麟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、王可鑫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周六中午,11,12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周六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-1024890</wp:posOffset>
                  </wp:positionV>
                  <wp:extent cx="633095" cy="827405"/>
                  <wp:effectExtent l="0" t="0" r="0" b="0"/>
                  <wp:wrapSquare wrapText="bothSides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毕业设计(234班)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张明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、徐博文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-838835</wp:posOffset>
                  </wp:positionV>
                  <wp:extent cx="647700" cy="827405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毕业设计(235班)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潘琳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-942975</wp:posOffset>
                  </wp:positionV>
                  <wp:extent cx="579120" cy="827405"/>
                  <wp:effectExtent l="0" t="0" r="0" b="0"/>
                  <wp:wrapSquare wrapText="bothSides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毕业设计(236班)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朱飞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-1024890</wp:posOffset>
                  </wp:positionV>
                  <wp:extent cx="589915" cy="827405"/>
                  <wp:effectExtent l="0" t="0" r="635" b="0"/>
                  <wp:wrapSquare wrapText="bothSides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毕业设计(238班)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霍春晓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-942340</wp:posOffset>
                  </wp:positionV>
                  <wp:extent cx="575945" cy="827405"/>
                  <wp:effectExtent l="0" t="0" r="0" b="0"/>
                  <wp:wrapSquare wrapText="bothSides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毕业设计(239班)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邹玉清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Style w:val="17"/>
              <w:tblW w:w="14737" w:type="dxa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4" w:hRule="exact"/>
                <w:jc w:val="center"/>
              </w:trPr>
              <w:tc>
                <w:tcPr>
                  <w:tcW w:w="851" w:type="dxa"/>
                  <w:shd w:val="clear" w:color="auto" w:fill="EEEEEE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Cs w:val="21"/>
                    </w:rPr>
                    <w:t>周日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4" w:hRule="exact"/>
                <w:jc w:val="center"/>
              </w:trPr>
              <w:tc>
                <w:tcPr>
                  <w:tcW w:w="851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Cs w:val="21"/>
                    </w:rPr>
                    <w:t>周日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4" w:hRule="exact"/>
                <w:jc w:val="center"/>
              </w:trPr>
              <w:tc>
                <w:tcPr>
                  <w:tcW w:w="851" w:type="dxa"/>
                  <w:shd w:val="clear" w:color="auto" w:fill="EEEEEE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Cs w:val="21"/>
                    </w:rPr>
                    <w:t>周日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4" w:hRule="exact"/>
                <w:jc w:val="center"/>
              </w:trPr>
              <w:tc>
                <w:tcPr>
                  <w:tcW w:w="851" w:type="dxa"/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Cs w:val="21"/>
                    </w:rPr>
                    <w:t>周日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04" w:hRule="exact"/>
                <w:jc w:val="center"/>
              </w:trPr>
              <w:tc>
                <w:tcPr>
                  <w:tcW w:w="851" w:type="dxa"/>
                  <w:shd w:val="clear" w:color="auto" w:fill="EEEEEE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Arial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eastAsia="宋体" w:cs="Arial"/>
                      <w:color w:val="000000"/>
                      <w:szCs w:val="21"/>
                    </w:rPr>
                    <w:t>周日</w:t>
                  </w:r>
                </w:p>
              </w:tc>
            </w:tr>
          </w:tbl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-1056640</wp:posOffset>
                  </wp:positionV>
                  <wp:extent cx="622300" cy="827405"/>
                  <wp:effectExtent l="0" t="0" r="6350" b="0"/>
                  <wp:wrapSquare wrapText="bothSides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毕业设计(240班)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王文聪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-974090</wp:posOffset>
                  </wp:positionV>
                  <wp:extent cx="640715" cy="827405"/>
                  <wp:effectExtent l="0" t="0" r="6985" b="0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刘彦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https://ke.qq.com/webcourse/4243947/104404984#from=800021724&amp;lite=1&amp;live=1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-942340</wp:posOffset>
                  </wp:positionV>
                  <wp:extent cx="669290" cy="827405"/>
                  <wp:effectExtent l="0" t="0" r="0" b="0"/>
                  <wp:wrapSquare wrapText="bothSides"/>
                  <wp:docPr id="62" name="图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杨洁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QQ群或腾讯会议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-1088390</wp:posOffset>
                  </wp:positionV>
                  <wp:extent cx="643890" cy="827405"/>
                  <wp:effectExtent l="0" t="0" r="3810" b="0"/>
                  <wp:wrapSquare wrapText="bothSides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张晖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-883920</wp:posOffset>
                  </wp:positionV>
                  <wp:extent cx="712470" cy="827405"/>
                  <wp:effectExtent l="0" t="0" r="0" b="0"/>
                  <wp:wrapSquare wrapText="bothSides"/>
                  <wp:docPr id="66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虞英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-821690</wp:posOffset>
                  </wp:positionV>
                  <wp:extent cx="621030" cy="820420"/>
                  <wp:effectExtent l="0" t="0" r="7620" b="0"/>
                  <wp:wrapSquare wrapText="bothSides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毕业设计(245班)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何永军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-1012190</wp:posOffset>
                  </wp:positionV>
                  <wp:extent cx="604520" cy="827405"/>
                  <wp:effectExtent l="0" t="0" r="5080" b="0"/>
                  <wp:wrapSquare wrapText="bothSides"/>
                  <wp:docPr id="51" name="图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毕业设计(246班)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潘晶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-942340</wp:posOffset>
                  </wp:positionV>
                  <wp:extent cx="697865" cy="827405"/>
                  <wp:effectExtent l="0" t="0" r="6985" b="0"/>
                  <wp:wrapSquare wrapText="bothSides"/>
                  <wp:docPr id="57" name="图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毕业设计(247班)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庄元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-980440</wp:posOffset>
                  </wp:positionV>
                  <wp:extent cx="651510" cy="827405"/>
                  <wp:effectExtent l="0" t="0" r="0" b="0"/>
                  <wp:wrapSquare wrapText="bothSides"/>
                  <wp:docPr id="60" name="图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郑昕怡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-923925</wp:posOffset>
                  </wp:positionV>
                  <wp:extent cx="608330" cy="827405"/>
                  <wp:effectExtent l="0" t="0" r="127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毕业设计(249班)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王可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腾讯会议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-980440</wp:posOffset>
                  </wp:positionV>
                  <wp:extent cx="586740" cy="827405"/>
                  <wp:effectExtent l="0" t="0" r="3810" b="0"/>
                  <wp:wrapSquare wrapText="bothSides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毕业设计(250班)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江加贝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飞书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-813435</wp:posOffset>
                  </wp:positionV>
                  <wp:extent cx="636905" cy="827405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毕业设计(251班)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张页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-883285</wp:posOffset>
                  </wp:positionV>
                  <wp:extent cx="643890" cy="827405"/>
                  <wp:effectExtent l="0" t="0" r="3810" b="0"/>
                  <wp:wrapSquare wrapText="bothSides"/>
                  <wp:docPr id="54" name="图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毕业设计(252班)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陈光曦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-955675</wp:posOffset>
                  </wp:positionV>
                  <wp:extent cx="633095" cy="827405"/>
                  <wp:effectExtent l="0" t="0" r="0" b="0"/>
                  <wp:wrapSquare wrapText="bothSides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毕业设计(253班)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杨志麟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、王可鑫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钉钉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-1024890</wp:posOffset>
                  </wp:positionV>
                  <wp:extent cx="633095" cy="827405"/>
                  <wp:effectExtent l="0" t="0" r="0" b="0"/>
                  <wp:wrapSquare wrapText="bothSides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9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tbl>
      <w:tblPr>
        <w:tblStyle w:val="1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2693"/>
        <w:gridCol w:w="1701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毕业设计(254班)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张应鲲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-1126490</wp:posOffset>
                  </wp:positionV>
                  <wp:extent cx="654685" cy="827405"/>
                  <wp:effectExtent l="0" t="0" r="0" b="0"/>
                  <wp:wrapSquare wrapText="bothSides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毕业设计(255班)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王倩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-1012190</wp:posOffset>
                  </wp:positionV>
                  <wp:extent cx="643890" cy="827405"/>
                  <wp:effectExtent l="0" t="0" r="3810" b="0"/>
                  <wp:wrapSquare wrapText="bothSides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毕业汇报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141104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毕业设计(237班)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柏雷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1-15周  周日中午,11,12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周日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微信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-1024890</wp:posOffset>
                  </wp:positionV>
                  <wp:extent cx="643890" cy="827405"/>
                  <wp:effectExtent l="0" t="0" r="3810" b="0"/>
                  <wp:wrapSquare wrapText="bothSides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AF"/>
    <w:rsid w:val="00070157"/>
    <w:rsid w:val="0009379B"/>
    <w:rsid w:val="000A1E64"/>
    <w:rsid w:val="000A2181"/>
    <w:rsid w:val="000A6E84"/>
    <w:rsid w:val="000B44B7"/>
    <w:rsid w:val="000B49F9"/>
    <w:rsid w:val="000C3070"/>
    <w:rsid w:val="000D1B94"/>
    <w:rsid w:val="00102B12"/>
    <w:rsid w:val="00127B1F"/>
    <w:rsid w:val="00135B57"/>
    <w:rsid w:val="001420A3"/>
    <w:rsid w:val="001615AC"/>
    <w:rsid w:val="00181A84"/>
    <w:rsid w:val="00183539"/>
    <w:rsid w:val="001B2326"/>
    <w:rsid w:val="001B32AF"/>
    <w:rsid w:val="001C03A9"/>
    <w:rsid w:val="001C39DA"/>
    <w:rsid w:val="0022721A"/>
    <w:rsid w:val="00231649"/>
    <w:rsid w:val="002419EC"/>
    <w:rsid w:val="00254340"/>
    <w:rsid w:val="00255B0F"/>
    <w:rsid w:val="00257F9B"/>
    <w:rsid w:val="002731A4"/>
    <w:rsid w:val="002957CA"/>
    <w:rsid w:val="002D7047"/>
    <w:rsid w:val="002F2DC5"/>
    <w:rsid w:val="003005E0"/>
    <w:rsid w:val="00303E4F"/>
    <w:rsid w:val="00311CFF"/>
    <w:rsid w:val="00341E54"/>
    <w:rsid w:val="00345F4F"/>
    <w:rsid w:val="003C17F5"/>
    <w:rsid w:val="00401960"/>
    <w:rsid w:val="004319A5"/>
    <w:rsid w:val="00482C85"/>
    <w:rsid w:val="004A7550"/>
    <w:rsid w:val="004B0823"/>
    <w:rsid w:val="004B6A69"/>
    <w:rsid w:val="004D4DC2"/>
    <w:rsid w:val="004E3387"/>
    <w:rsid w:val="004E51C1"/>
    <w:rsid w:val="004E6475"/>
    <w:rsid w:val="004E761F"/>
    <w:rsid w:val="004E7D80"/>
    <w:rsid w:val="004F3273"/>
    <w:rsid w:val="005008EC"/>
    <w:rsid w:val="00501C8E"/>
    <w:rsid w:val="00532C07"/>
    <w:rsid w:val="005453E8"/>
    <w:rsid w:val="005543A9"/>
    <w:rsid w:val="0057007B"/>
    <w:rsid w:val="005828FE"/>
    <w:rsid w:val="00583303"/>
    <w:rsid w:val="00595180"/>
    <w:rsid w:val="005A0910"/>
    <w:rsid w:val="005B0F19"/>
    <w:rsid w:val="005B30C9"/>
    <w:rsid w:val="005C29BC"/>
    <w:rsid w:val="00601169"/>
    <w:rsid w:val="00613891"/>
    <w:rsid w:val="00640575"/>
    <w:rsid w:val="00642CD0"/>
    <w:rsid w:val="00663C33"/>
    <w:rsid w:val="006657FA"/>
    <w:rsid w:val="00666659"/>
    <w:rsid w:val="00685DF0"/>
    <w:rsid w:val="006A0EAF"/>
    <w:rsid w:val="006A2C6E"/>
    <w:rsid w:val="006A7991"/>
    <w:rsid w:val="006B3F6A"/>
    <w:rsid w:val="006B7D00"/>
    <w:rsid w:val="006E351F"/>
    <w:rsid w:val="006F383F"/>
    <w:rsid w:val="007105DA"/>
    <w:rsid w:val="00710972"/>
    <w:rsid w:val="00715E74"/>
    <w:rsid w:val="00730398"/>
    <w:rsid w:val="0076371E"/>
    <w:rsid w:val="0076666A"/>
    <w:rsid w:val="007707E5"/>
    <w:rsid w:val="0077540C"/>
    <w:rsid w:val="007818FC"/>
    <w:rsid w:val="00786600"/>
    <w:rsid w:val="00791D74"/>
    <w:rsid w:val="007A207E"/>
    <w:rsid w:val="007E0C2B"/>
    <w:rsid w:val="007E4F3C"/>
    <w:rsid w:val="007F0875"/>
    <w:rsid w:val="008117D6"/>
    <w:rsid w:val="00821D05"/>
    <w:rsid w:val="00822CC4"/>
    <w:rsid w:val="00833053"/>
    <w:rsid w:val="00836B5E"/>
    <w:rsid w:val="0085433A"/>
    <w:rsid w:val="00895093"/>
    <w:rsid w:val="008A16CA"/>
    <w:rsid w:val="008F147F"/>
    <w:rsid w:val="00903468"/>
    <w:rsid w:val="00905B39"/>
    <w:rsid w:val="0091081F"/>
    <w:rsid w:val="00923456"/>
    <w:rsid w:val="0095319B"/>
    <w:rsid w:val="0097682D"/>
    <w:rsid w:val="00985887"/>
    <w:rsid w:val="00987795"/>
    <w:rsid w:val="009A40D6"/>
    <w:rsid w:val="009B1D93"/>
    <w:rsid w:val="009C5D87"/>
    <w:rsid w:val="009D26AD"/>
    <w:rsid w:val="009D4B79"/>
    <w:rsid w:val="009D605F"/>
    <w:rsid w:val="009E0027"/>
    <w:rsid w:val="009F169B"/>
    <w:rsid w:val="00A11B49"/>
    <w:rsid w:val="00A54C5C"/>
    <w:rsid w:val="00A55C26"/>
    <w:rsid w:val="00A60C59"/>
    <w:rsid w:val="00A66601"/>
    <w:rsid w:val="00AA043B"/>
    <w:rsid w:val="00AB0D69"/>
    <w:rsid w:val="00AD7E07"/>
    <w:rsid w:val="00B02BC8"/>
    <w:rsid w:val="00B1239F"/>
    <w:rsid w:val="00B243C6"/>
    <w:rsid w:val="00B25B42"/>
    <w:rsid w:val="00B27E45"/>
    <w:rsid w:val="00B33F36"/>
    <w:rsid w:val="00B416EA"/>
    <w:rsid w:val="00B5408F"/>
    <w:rsid w:val="00B8558B"/>
    <w:rsid w:val="00BD0379"/>
    <w:rsid w:val="00C00560"/>
    <w:rsid w:val="00C066B0"/>
    <w:rsid w:val="00C100D2"/>
    <w:rsid w:val="00C1389F"/>
    <w:rsid w:val="00C148A8"/>
    <w:rsid w:val="00C17571"/>
    <w:rsid w:val="00C221B9"/>
    <w:rsid w:val="00C3173C"/>
    <w:rsid w:val="00C5241F"/>
    <w:rsid w:val="00C612B7"/>
    <w:rsid w:val="00C61606"/>
    <w:rsid w:val="00CB3950"/>
    <w:rsid w:val="00CB3C42"/>
    <w:rsid w:val="00CD5796"/>
    <w:rsid w:val="00D05B8D"/>
    <w:rsid w:val="00D06FBD"/>
    <w:rsid w:val="00D54B08"/>
    <w:rsid w:val="00D60B45"/>
    <w:rsid w:val="00D7129B"/>
    <w:rsid w:val="00D90B3D"/>
    <w:rsid w:val="00DA398B"/>
    <w:rsid w:val="00DB4DDE"/>
    <w:rsid w:val="00DC2619"/>
    <w:rsid w:val="00DE556E"/>
    <w:rsid w:val="00E02203"/>
    <w:rsid w:val="00E249F6"/>
    <w:rsid w:val="00E66925"/>
    <w:rsid w:val="00E750A1"/>
    <w:rsid w:val="00E93F11"/>
    <w:rsid w:val="00EA12A2"/>
    <w:rsid w:val="00EB0FF1"/>
    <w:rsid w:val="00ED6FEC"/>
    <w:rsid w:val="00EF3222"/>
    <w:rsid w:val="00F13CB0"/>
    <w:rsid w:val="00F207E0"/>
    <w:rsid w:val="00F50158"/>
    <w:rsid w:val="00F8202B"/>
    <w:rsid w:val="00F83C02"/>
    <w:rsid w:val="00FB6431"/>
    <w:rsid w:val="00FC617D"/>
    <w:rsid w:val="00FD7131"/>
    <w:rsid w:val="07F30492"/>
    <w:rsid w:val="0AD434A1"/>
    <w:rsid w:val="1EB91CED"/>
    <w:rsid w:val="48A437F3"/>
    <w:rsid w:val="4D2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fontstyle01"/>
    <w:basedOn w:val="9"/>
    <w:qFormat/>
    <w:uiPriority w:val="0"/>
    <w:rPr>
      <w:rFonts w:hint="default" w:ascii="仿宋" w:hAnsi="仿宋"/>
      <w:color w:val="000000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页眉 字符"/>
    <w:basedOn w:val="9"/>
    <w:link w:val="5"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sz w:val="18"/>
      <w:szCs w:val="18"/>
    </w:rPr>
  </w:style>
  <w:style w:type="table" w:customStyle="1" w:styleId="17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jpe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jpe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jpeg"/><Relationship Id="rId40" Type="http://schemas.openxmlformats.org/officeDocument/2006/relationships/image" Target="media/image37.jpe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jpeg"/><Relationship Id="rId34" Type="http://schemas.openxmlformats.org/officeDocument/2006/relationships/image" Target="media/image31.png"/><Relationship Id="rId33" Type="http://schemas.openxmlformats.org/officeDocument/2006/relationships/image" Target="media/image30.jpe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810</Words>
  <Characters>4620</Characters>
  <Lines>38</Lines>
  <Paragraphs>10</Paragraphs>
  <TotalTime>1042</TotalTime>
  <ScaleCrop>false</ScaleCrop>
  <LinksUpToDate>false</LinksUpToDate>
  <CharactersWithSpaces>5420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2021-08-23T03:30:00Z</dcterms:created>
  <dc:creator>user</dc:creator>
  <cp:lastModifiedBy>薛凤琳</cp:lastModifiedBy>
  <dcterms:modified xsi:type="dcterms:W3CDTF">2022-02-20T01:09:14Z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607FFA5C2B26447DA4F3DA6E48274D72</vt:lpwstr>
  </property>
</Properties>
</file>